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76C90" w14:textId="255EF709" w:rsidR="00080A39" w:rsidRPr="00482925" w:rsidRDefault="00A83571" w:rsidP="00177835">
      <w:pPr>
        <w:spacing w:line="280" w:lineRule="exact"/>
        <w:jc w:val="right"/>
        <w:rPr>
          <w:rFonts w:ascii="UD デジタル 教科書体 N-R" w:eastAsia="UD デジタル 教科書体 N-R" w:hAnsi="ＭＳ 明朝"/>
          <w:sz w:val="22"/>
          <w:szCs w:val="22"/>
        </w:rPr>
      </w:pPr>
      <w:r>
        <w:rPr>
          <w:rFonts w:ascii="UD デジタル 教科書体 N-R" w:eastAsia="UD デジタル 教科書体 N-R" w:hAnsi="ＭＳ 明朝" w:hint="eastAsia"/>
          <w:sz w:val="22"/>
          <w:szCs w:val="22"/>
        </w:rPr>
        <w:t>２０２</w:t>
      </w:r>
      <w:r w:rsidR="00005451">
        <w:rPr>
          <w:rFonts w:ascii="UD デジタル 教科書体 N-R" w:eastAsia="UD デジタル 教科書体 N-R" w:hAnsi="ＭＳ 明朝" w:hint="eastAsia"/>
          <w:sz w:val="22"/>
          <w:szCs w:val="22"/>
        </w:rPr>
        <w:t>３</w:t>
      </w:r>
      <w:r w:rsidR="000D7D82">
        <w:rPr>
          <w:rFonts w:ascii="UD デジタル 教科書体 N-R" w:eastAsia="UD デジタル 教科書体 N-R" w:hAnsi="ＭＳ 明朝" w:hint="eastAsia"/>
          <w:sz w:val="22"/>
          <w:szCs w:val="22"/>
        </w:rPr>
        <w:t>年４月１</w:t>
      </w:r>
      <w:r w:rsidR="00080A39"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>日</w:t>
      </w:r>
    </w:p>
    <w:p w14:paraId="4DCCA847" w14:textId="77777777" w:rsidR="00080A39" w:rsidRPr="00482925" w:rsidRDefault="00080A39" w:rsidP="00177835">
      <w:pPr>
        <w:spacing w:line="280" w:lineRule="exact"/>
        <w:ind w:right="210"/>
        <w:jc w:val="right"/>
        <w:rPr>
          <w:rFonts w:ascii="UD デジタル 教科書体 N-R" w:eastAsia="UD デジタル 教科書体 N-R" w:hAnsi="ＭＳ 明朝"/>
          <w:sz w:val="22"/>
          <w:szCs w:val="22"/>
        </w:rPr>
      </w:pPr>
      <w:r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>富山県合唱連盟</w:t>
      </w:r>
    </w:p>
    <w:p w14:paraId="3F608F13" w14:textId="77777777" w:rsidR="00080A39" w:rsidRPr="00482925" w:rsidRDefault="00080A39" w:rsidP="00177835">
      <w:pPr>
        <w:spacing w:line="280" w:lineRule="exact"/>
        <w:jc w:val="right"/>
        <w:rPr>
          <w:rFonts w:ascii="UD デジタル 教科書体 N-R" w:eastAsia="UD デジタル 教科書体 N-R" w:hAnsi="ＭＳ 明朝"/>
          <w:sz w:val="22"/>
          <w:szCs w:val="22"/>
        </w:rPr>
      </w:pPr>
      <w:r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>理事長 中井 隆司</w:t>
      </w:r>
    </w:p>
    <w:p w14:paraId="765D993A" w14:textId="77777777" w:rsidR="00020516" w:rsidRPr="007214E4" w:rsidRDefault="00020516" w:rsidP="00080A39">
      <w:pPr>
        <w:spacing w:beforeLines="100" w:before="240" w:afterLines="100" w:after="240"/>
        <w:jc w:val="center"/>
        <w:rPr>
          <w:rFonts w:ascii="UD デジタル 教科書体 N-R" w:eastAsia="UD デジタル 教科書体 N-R" w:hAnsi="ＭＳ 明朝"/>
          <w:b/>
          <w:bCs/>
          <w:sz w:val="32"/>
          <w:szCs w:val="32"/>
        </w:rPr>
      </w:pPr>
      <w:r w:rsidRPr="007214E4">
        <w:rPr>
          <w:rFonts w:ascii="UD デジタル 教科書体 N-R" w:eastAsia="UD デジタル 教科書体 N-R" w:hAnsi="ＭＳ 明朝" w:hint="eastAsia"/>
          <w:b/>
          <w:bCs/>
          <w:sz w:val="32"/>
          <w:szCs w:val="32"/>
        </w:rPr>
        <w:t>富山県合唱連盟個人会員入会のご案内</w:t>
      </w:r>
    </w:p>
    <w:p w14:paraId="7FCC314A" w14:textId="77777777" w:rsidR="00020516" w:rsidRPr="00482925" w:rsidRDefault="00020516" w:rsidP="00177835">
      <w:pPr>
        <w:spacing w:line="280" w:lineRule="exact"/>
        <w:rPr>
          <w:rFonts w:ascii="UD デジタル 教科書体 N-R" w:eastAsia="UD デジタル 教科書体 N-R" w:hAnsi="ＭＳ 明朝"/>
          <w:sz w:val="22"/>
          <w:szCs w:val="22"/>
        </w:rPr>
      </w:pPr>
      <w:r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 xml:space="preserve">　富山県合唱連盟は、少年少女・小学校・中学校・高等学校・大学・職場・おかあさん・一般</w:t>
      </w:r>
      <w:r w:rsidR="00045AB7"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>の合唱団</w:t>
      </w:r>
      <w:r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>で構成され、全日本合唱連盟</w:t>
      </w:r>
      <w:r w:rsidR="00045AB7"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>と協同して合唱音楽</w:t>
      </w:r>
      <w:r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>の普及</w:t>
      </w:r>
      <w:r w:rsidR="00045AB7"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>向上</w:t>
      </w:r>
      <w:r w:rsidR="00386FDC"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>を目的に</w:t>
      </w:r>
      <w:r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>合唱の祭典やコンクール、講習会など多岐にわたって活動を行っています。</w:t>
      </w:r>
    </w:p>
    <w:p w14:paraId="2C527665" w14:textId="382EB5E7" w:rsidR="00045AB7" w:rsidRPr="00482925" w:rsidRDefault="00020516" w:rsidP="00177835">
      <w:pPr>
        <w:spacing w:line="280" w:lineRule="exact"/>
        <w:rPr>
          <w:rFonts w:ascii="UD デジタル 教科書体 N-R" w:eastAsia="UD デジタル 教科書体 N-R" w:hAnsi="ＭＳ 明朝"/>
          <w:sz w:val="22"/>
          <w:szCs w:val="22"/>
        </w:rPr>
      </w:pPr>
      <w:r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 xml:space="preserve">　</w:t>
      </w:r>
      <w:r w:rsidR="00606C9D" w:rsidRPr="00606C9D">
        <w:rPr>
          <w:rFonts w:ascii="UD デジタル 教科書体 N-R" w:eastAsia="UD デジタル 教科書体 N-R" w:hAnsi="ＭＳ 明朝" w:hint="eastAsia"/>
          <w:sz w:val="22"/>
          <w:szCs w:val="22"/>
        </w:rPr>
        <w:t>合唱連盟のさらなる飛躍のために、ご支援くださる個人の皆さまからのご協力とサポートを</w:t>
      </w:r>
      <w:r w:rsidR="00606C9D">
        <w:rPr>
          <w:rFonts w:ascii="UD デジタル 教科書体 N-R" w:eastAsia="UD デジタル 教科書体 N-R" w:hAnsi="ＭＳ 明朝" w:hint="eastAsia"/>
          <w:sz w:val="22"/>
          <w:szCs w:val="22"/>
        </w:rPr>
        <w:t>していただけるよう</w:t>
      </w:r>
      <w:r w:rsidR="00386FDC"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>２０２０年度より</w:t>
      </w:r>
      <w:r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>個人会員の制度を設けることになりました。</w:t>
      </w:r>
    </w:p>
    <w:p w14:paraId="7294DBF4" w14:textId="77777777" w:rsidR="00020516" w:rsidRPr="00482925" w:rsidRDefault="00045AB7" w:rsidP="00177835">
      <w:pPr>
        <w:spacing w:line="280" w:lineRule="exact"/>
        <w:ind w:firstLineChars="100" w:firstLine="220"/>
        <w:rPr>
          <w:rFonts w:ascii="UD デジタル 教科書体 N-R" w:eastAsia="UD デジタル 教科書体 N-R" w:hAnsi="ＭＳ 明朝"/>
          <w:sz w:val="22"/>
          <w:szCs w:val="22"/>
        </w:rPr>
      </w:pPr>
      <w:r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>皆様</w:t>
      </w:r>
      <w:r w:rsidR="00020516"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>のご入会をお待ち申し上げております。</w:t>
      </w:r>
    </w:p>
    <w:p w14:paraId="53C7029F" w14:textId="77777777" w:rsidR="00020516" w:rsidRPr="00482925" w:rsidRDefault="00020516" w:rsidP="00177835">
      <w:pPr>
        <w:pStyle w:val="a3"/>
        <w:spacing w:beforeLines="100" w:before="240" w:afterLines="100" w:after="240" w:line="280" w:lineRule="exact"/>
        <w:rPr>
          <w:rFonts w:ascii="UD デジタル 教科書体 N-R" w:eastAsia="UD デジタル 教科書体 N-R" w:hAnsi="ＭＳ 明朝"/>
          <w:sz w:val="22"/>
          <w:szCs w:val="22"/>
        </w:rPr>
      </w:pPr>
      <w:r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>記</w:t>
      </w:r>
    </w:p>
    <w:p w14:paraId="14BC65A8" w14:textId="77777777" w:rsidR="00020516" w:rsidRPr="00482925" w:rsidRDefault="00053D18" w:rsidP="00177835">
      <w:pPr>
        <w:spacing w:line="280" w:lineRule="exact"/>
        <w:rPr>
          <w:rFonts w:ascii="UD デジタル 教科書体 N-R" w:eastAsia="UD デジタル 教科書体 N-R" w:hAnsi="ＭＳ 明朝"/>
          <w:sz w:val="22"/>
          <w:szCs w:val="22"/>
        </w:rPr>
      </w:pPr>
      <w:r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 xml:space="preserve">１　</w:t>
      </w:r>
      <w:r w:rsidR="00045AB7" w:rsidRPr="00482925">
        <w:rPr>
          <w:rFonts w:ascii="UD デジタル 教科書体 N-R" w:eastAsia="UD デジタル 教科書体 N-R" w:hAnsi="ＭＳ 明朝" w:hint="eastAsia"/>
          <w:kern w:val="0"/>
          <w:sz w:val="22"/>
          <w:szCs w:val="22"/>
        </w:rPr>
        <w:t>規　定</w:t>
      </w:r>
      <w:r w:rsidR="00020516" w:rsidRPr="00482925">
        <w:rPr>
          <w:rFonts w:ascii="UD デジタル 教科書体 N-R" w:eastAsia="UD デジタル 教科書体 N-R" w:hAnsi="ＭＳ 明朝" w:hint="eastAsia"/>
          <w:kern w:val="0"/>
          <w:sz w:val="22"/>
          <w:szCs w:val="22"/>
        </w:rPr>
        <w:t xml:space="preserve">　　</w:t>
      </w:r>
      <w:r w:rsidR="00727269"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>本連盟の活動に賛同し、協力していただける個人を会員とする</w:t>
      </w:r>
      <w:r w:rsidR="00020516"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>。</w:t>
      </w:r>
    </w:p>
    <w:p w14:paraId="1A9493FB" w14:textId="77777777" w:rsidR="00053D18" w:rsidRPr="00482925" w:rsidRDefault="00053D18" w:rsidP="00177835">
      <w:pPr>
        <w:spacing w:line="280" w:lineRule="exact"/>
        <w:rPr>
          <w:rFonts w:ascii="UD デジタル 教科書体 N-R" w:eastAsia="UD デジタル 教科書体 N-R" w:hAnsi="ＭＳ 明朝"/>
          <w:sz w:val="22"/>
          <w:szCs w:val="22"/>
        </w:rPr>
      </w:pPr>
      <w:r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>２　会　費　　年会費３,０００円と</w:t>
      </w:r>
      <w:r w:rsidR="00727269"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>する。</w:t>
      </w:r>
    </w:p>
    <w:p w14:paraId="50FDD5A1" w14:textId="77777777" w:rsidR="00053D18" w:rsidRPr="00482925" w:rsidRDefault="00053D18" w:rsidP="00177835">
      <w:pPr>
        <w:spacing w:line="280" w:lineRule="exact"/>
        <w:rPr>
          <w:rFonts w:ascii="UD デジタル 教科書体 N-R" w:eastAsia="UD デジタル 教科書体 N-R" w:hAnsi="ＭＳ 明朝"/>
          <w:sz w:val="22"/>
          <w:szCs w:val="22"/>
        </w:rPr>
      </w:pPr>
      <w:r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 xml:space="preserve">３　</w:t>
      </w:r>
      <w:r w:rsidRPr="00482925">
        <w:rPr>
          <w:rFonts w:ascii="UD デジタル 教科書体 N-R" w:eastAsia="UD デジタル 教科書体 N-R" w:hAnsi="ＭＳ 明朝" w:hint="eastAsia"/>
          <w:kern w:val="0"/>
          <w:sz w:val="22"/>
          <w:szCs w:val="22"/>
        </w:rPr>
        <w:t xml:space="preserve">期　間　　</w:t>
      </w:r>
      <w:r w:rsidR="00727269"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>該当年４月１日から翌年３月３１日までとする。</w:t>
      </w:r>
    </w:p>
    <w:p w14:paraId="34F96C56" w14:textId="77777777" w:rsidR="00020516" w:rsidRPr="00482925" w:rsidRDefault="00053D18" w:rsidP="00177835">
      <w:pPr>
        <w:spacing w:line="280" w:lineRule="exact"/>
        <w:rPr>
          <w:rFonts w:ascii="UD デジタル 教科書体 N-R" w:eastAsia="UD デジタル 教科書体 N-R" w:hAnsi="ＭＳ 明朝"/>
          <w:sz w:val="22"/>
          <w:szCs w:val="22"/>
        </w:rPr>
      </w:pPr>
      <w:r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>４　手続き</w:t>
      </w:r>
      <w:r w:rsidR="00020516"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 xml:space="preserve">　　</w:t>
      </w:r>
      <w:r w:rsidR="00045AB7"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>本</w:t>
      </w:r>
      <w:r w:rsidR="00020516"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>申込書を事務局に提出</w:t>
      </w:r>
      <w:r w:rsidR="00727269"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>し、会費を納入する。</w:t>
      </w:r>
    </w:p>
    <w:p w14:paraId="5FBDF9D4" w14:textId="3514569C" w:rsidR="00727269" w:rsidRPr="00482925" w:rsidRDefault="00053D18" w:rsidP="00727269">
      <w:pPr>
        <w:spacing w:line="280" w:lineRule="exact"/>
        <w:ind w:left="1760" w:hangingChars="800" w:hanging="1760"/>
        <w:rPr>
          <w:rFonts w:ascii="UD デジタル 教科書体 N-R" w:eastAsia="UD デジタル 教科書体 N-R" w:hAnsi="ＭＳ 明朝"/>
          <w:sz w:val="22"/>
          <w:szCs w:val="22"/>
        </w:rPr>
      </w:pPr>
      <w:r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 xml:space="preserve">５　</w:t>
      </w:r>
      <w:r w:rsidR="00045AB7" w:rsidRPr="00482925">
        <w:rPr>
          <w:rFonts w:ascii="UD デジタル 教科書体 N-R" w:eastAsia="UD デジタル 教科書体 N-R" w:hAnsi="ＭＳ 明朝" w:hint="eastAsia"/>
          <w:kern w:val="0"/>
          <w:sz w:val="22"/>
          <w:szCs w:val="22"/>
        </w:rPr>
        <w:t xml:space="preserve">特　典　　</w:t>
      </w:r>
      <w:r w:rsidR="00005451">
        <w:rPr>
          <w:rFonts w:ascii="UD デジタル 教科書体 N-R" w:eastAsia="UD デジタル 教科書体 N-R" w:hAnsi="ＭＳ 明朝" w:hint="eastAsia"/>
          <w:sz w:val="22"/>
          <w:szCs w:val="22"/>
        </w:rPr>
        <w:t>①</w:t>
      </w:r>
      <w:r w:rsidR="00045AB7"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 xml:space="preserve">　</w:t>
      </w:r>
      <w:r w:rsidR="00727269"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>本連盟</w:t>
      </w:r>
      <w:r w:rsidR="00020516"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>主</w:t>
      </w:r>
      <w:r w:rsidR="00727269"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>催</w:t>
      </w:r>
      <w:r w:rsidR="00020516"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>「富山県合唱の祭典」「富山県室内合唱コンサート」「全日本合唱</w:t>
      </w:r>
    </w:p>
    <w:p w14:paraId="16262B03" w14:textId="77777777" w:rsidR="00045AB7" w:rsidRPr="00482925" w:rsidRDefault="00020516" w:rsidP="00727269">
      <w:pPr>
        <w:spacing w:line="280" w:lineRule="exact"/>
        <w:ind w:firstLineChars="800" w:firstLine="1760"/>
        <w:rPr>
          <w:rFonts w:ascii="UD デジタル 教科書体 N-R" w:eastAsia="UD デジタル 教科書体 N-R" w:hAnsi="ＭＳ 明朝"/>
          <w:sz w:val="22"/>
          <w:szCs w:val="22"/>
        </w:rPr>
      </w:pPr>
      <w:r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>コンクール富山県大会」</w:t>
      </w:r>
      <w:r w:rsidR="00045AB7"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>にご招待します。</w:t>
      </w:r>
    </w:p>
    <w:p w14:paraId="514CC245" w14:textId="4D875E0D" w:rsidR="00727269" w:rsidRDefault="00005451" w:rsidP="00727269">
      <w:pPr>
        <w:spacing w:line="280" w:lineRule="exact"/>
        <w:ind w:firstLineChars="700" w:firstLine="1540"/>
        <w:rPr>
          <w:rFonts w:ascii="UD デジタル 教科書体 N-R" w:eastAsia="UD デジタル 教科書体 N-R" w:hAnsi="ＭＳ 明朝"/>
          <w:sz w:val="22"/>
          <w:szCs w:val="22"/>
        </w:rPr>
      </w:pPr>
      <w:r>
        <w:rPr>
          <w:rFonts w:ascii="UD デジタル 教科書体 N-R" w:eastAsia="UD デジタル 教科書体 N-R" w:hAnsi="ＭＳ 明朝" w:hint="eastAsia"/>
          <w:sz w:val="22"/>
          <w:szCs w:val="22"/>
        </w:rPr>
        <w:t>②</w:t>
      </w:r>
      <w:r w:rsidR="00045AB7"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 xml:space="preserve">　</w:t>
      </w:r>
      <w:r w:rsidR="00020516"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>全日本合唱連盟会報『ハーモニー』</w:t>
      </w:r>
      <w:r w:rsidR="00045AB7"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>を</w:t>
      </w:r>
      <w:r w:rsidR="00020516"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>年４回お届けします。</w:t>
      </w:r>
    </w:p>
    <w:p w14:paraId="3A35FCE9" w14:textId="77777777" w:rsidR="00A8076B" w:rsidRDefault="00005451" w:rsidP="00727269">
      <w:pPr>
        <w:spacing w:line="280" w:lineRule="exact"/>
        <w:ind w:firstLineChars="700" w:firstLine="1540"/>
        <w:rPr>
          <w:rFonts w:ascii="UD デジタル 教科書体 N-R" w:eastAsia="UD デジタル 教科書体 N-R" w:hAnsi="ＭＳ 明朝"/>
          <w:sz w:val="22"/>
          <w:szCs w:val="22"/>
        </w:rPr>
      </w:pPr>
      <w:r>
        <w:rPr>
          <w:rFonts w:ascii="UD デジタル 教科書体 N-R" w:eastAsia="UD デジタル 教科書体 N-R" w:hAnsi="ＭＳ 明朝" w:hint="eastAsia"/>
          <w:sz w:val="22"/>
          <w:szCs w:val="22"/>
        </w:rPr>
        <w:t xml:space="preserve">③　</w:t>
      </w:r>
      <w:r w:rsidR="00A8076B">
        <w:rPr>
          <w:rFonts w:ascii="UD デジタル 教科書体 N-R" w:eastAsia="UD デジタル 教科書体 N-R" w:hAnsi="ＭＳ 明朝" w:hint="eastAsia"/>
          <w:sz w:val="22"/>
          <w:szCs w:val="22"/>
        </w:rPr>
        <w:t>「</w:t>
      </w:r>
      <w:r w:rsidR="00A2709E" w:rsidRPr="00A2709E">
        <w:rPr>
          <w:rFonts w:ascii="UD デジタル 教科書体 N-R" w:eastAsia="UD デジタル 教科書体 N-R" w:hAnsi="ＭＳ 明朝" w:hint="eastAsia"/>
          <w:sz w:val="22"/>
          <w:szCs w:val="22"/>
        </w:rPr>
        <w:t>第九交響曲“歓喜の夕べ”</w:t>
      </w:r>
      <w:r w:rsidR="00A8076B">
        <w:rPr>
          <w:rFonts w:ascii="UD デジタル 教科書体 N-R" w:eastAsia="UD デジタル 教科書体 N-R" w:hAnsi="ＭＳ 明朝" w:hint="eastAsia"/>
          <w:sz w:val="22"/>
          <w:szCs w:val="22"/>
        </w:rPr>
        <w:t>」等の富山県合唱連盟が指定する特別演奏会に</w:t>
      </w:r>
      <w:r w:rsidR="00A2709E">
        <w:rPr>
          <w:rFonts w:ascii="UD デジタル 教科書体 N-R" w:eastAsia="UD デジタル 教科書体 N-R" w:hAnsi="ＭＳ 明朝" w:hint="eastAsia"/>
          <w:sz w:val="22"/>
          <w:szCs w:val="22"/>
        </w:rPr>
        <w:t>加盟</w:t>
      </w:r>
    </w:p>
    <w:p w14:paraId="427AF61C" w14:textId="594AC961" w:rsidR="00005451" w:rsidRDefault="00A8076B" w:rsidP="00A8076B">
      <w:pPr>
        <w:spacing w:line="280" w:lineRule="exact"/>
        <w:ind w:firstLineChars="700" w:firstLine="1540"/>
        <w:rPr>
          <w:rFonts w:ascii="UD デジタル 教科書体 N-R" w:eastAsia="UD デジタル 教科書体 N-R" w:hAnsi="ＭＳ 明朝"/>
          <w:sz w:val="22"/>
          <w:szCs w:val="22"/>
        </w:rPr>
      </w:pPr>
      <w:r>
        <w:rPr>
          <w:rFonts w:ascii="UD デジタル 教科書体 N-R" w:eastAsia="UD デジタル 教科書体 N-R" w:hAnsi="ＭＳ 明朝" w:hint="eastAsia"/>
          <w:sz w:val="22"/>
          <w:szCs w:val="22"/>
        </w:rPr>
        <w:t xml:space="preserve">　</w:t>
      </w:r>
      <w:r w:rsidR="00A2709E">
        <w:rPr>
          <w:rFonts w:ascii="UD デジタル 教科書体 N-R" w:eastAsia="UD デジタル 教科書体 N-R" w:hAnsi="ＭＳ 明朝" w:hint="eastAsia"/>
          <w:sz w:val="22"/>
          <w:szCs w:val="22"/>
        </w:rPr>
        <w:t>合唱団団員と同条件で参加できます。</w:t>
      </w:r>
    </w:p>
    <w:p w14:paraId="2B64D062" w14:textId="77777777" w:rsidR="007214E4" w:rsidRPr="00482925" w:rsidRDefault="007214E4" w:rsidP="00A8076B">
      <w:pPr>
        <w:spacing w:line="280" w:lineRule="exact"/>
        <w:ind w:firstLineChars="700" w:firstLine="1540"/>
        <w:rPr>
          <w:rFonts w:ascii="UD デジタル 教科書体 N-R" w:eastAsia="UD デジタル 教科書体 N-R" w:hAnsi="ＭＳ 明朝" w:hint="eastAsia"/>
          <w:sz w:val="22"/>
          <w:szCs w:val="22"/>
        </w:rPr>
      </w:pPr>
    </w:p>
    <w:p w14:paraId="08C5A30B" w14:textId="77777777" w:rsidR="00020516" w:rsidRPr="00482925" w:rsidRDefault="00020516" w:rsidP="00177835">
      <w:pPr>
        <w:pStyle w:val="a5"/>
        <w:spacing w:line="280" w:lineRule="exact"/>
        <w:rPr>
          <w:rFonts w:ascii="UD デジタル 教科書体 N-R" w:eastAsia="UD デジタル 教科書体 N-R" w:hAnsi="ＭＳ 明朝"/>
          <w:sz w:val="22"/>
          <w:szCs w:val="22"/>
        </w:rPr>
      </w:pPr>
      <w:r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>以上</w:t>
      </w:r>
    </w:p>
    <w:p w14:paraId="210C8589" w14:textId="2448E834" w:rsidR="00177835" w:rsidRPr="00482925" w:rsidRDefault="00F4055D" w:rsidP="00F4055D">
      <w:pPr>
        <w:spacing w:line="240" w:lineRule="exact"/>
        <w:jc w:val="right"/>
        <w:rPr>
          <w:rFonts w:ascii="UD デジタル 教科書体 N-R" w:eastAsia="UD デジタル 教科書体 N-R" w:hAnsi="ＭＳ 明朝"/>
          <w:sz w:val="22"/>
          <w:szCs w:val="22"/>
        </w:rPr>
      </w:pPr>
      <w:r>
        <w:rPr>
          <w:rFonts w:ascii="UD デジタル 教科書体 N-R" w:eastAsia="UD デジタル 教科書体 N-R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9DB30" wp14:editId="421BAF3D">
                <wp:simplePos x="0" y="0"/>
                <wp:positionH relativeFrom="column">
                  <wp:posOffset>4019550</wp:posOffset>
                </wp:positionH>
                <wp:positionV relativeFrom="paragraph">
                  <wp:posOffset>118110</wp:posOffset>
                </wp:positionV>
                <wp:extent cx="2179320" cy="1158240"/>
                <wp:effectExtent l="0" t="0" r="1143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B45B2DA" id="正方形/長方形 1" o:spid="_x0000_s1026" style="position:absolute;left:0;text-align:left;margin-left:316.5pt;margin-top:9.3pt;width:171.6pt;height:91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RZYhAIAAGgFAAAOAAAAZHJzL2Uyb0RvYy54bWysVEtv2zAMvg/YfxB0Xx2nTR9BnSJI0WFA&#10;0RZrh55VWYoNyKJGKXGyXz9KfiToih2G+SBLIvlR/Pi4vtk1hm0V+hpswfOTCWfKSihruy74j5e7&#10;L5ec+SBsKQxYVfC98vxm8fnTdevmagoVmFIhIxDr560reBWCm2eZl5VqhD8BpywJNWAjAh1xnZUo&#10;WkJvTDadTM6zFrB0CFJ5T7e3nZAvEr7WSoZHrb0KzBSc3hbSiml9i2u2uBbzNQpX1bJ/hviHVzSi&#10;tuR0hLoVQbAN1n9ANbVE8KDDiYQmA61rqVIMFE0+eRfNcyWcSrEQOd6NNPn/Bysfts/uCYmG1vm5&#10;p22MYqexiX96H9slsvYjWWoXmKTLaX5xdTolTiXJ8nx2OT1LdGYHc4c+fFXQsLgpOFI2Eklie+8D&#10;uSTVQSV6s3BXG5MyYixrC35+OpskAw+mLqMwqqXaUCuDbCsoq2GXxywS1pEWnYyly0NQaRf2RkUI&#10;Y78rzeoyhtE5iPV2wBRSKhvyTlSJUnWuZhP6BmeDRXKdACOypkeO2D3AoNmBDNjdm3v9aKpSuY7G&#10;feR/Mx4tkmewYTRuagv4UWSGouo9d/oDSR01kaU3KPdPyBC6ZvFO3tWUv3vhw5NA6g7KOXV8eKRF&#10;G6A8Qb/jrAL89dF91KeiJSlnLXVbwf3PjUDFmflmqZyv8jOqHhbS4Wx2EesKjyVvxxK7aVZAqc9p&#10;tjiZtlE/mGGrEZpXGgzL6JVEwkryXXAZcDisQjcFaLRItVwmNWpJJ8K9fXYygkdWY32+7F4Fur6I&#10;A9X/AwydKebvarnTjZYWlpsAuk6FfuC155vaORVOP3rivDg+J63DgFz8BgAA//8DAFBLAwQUAAYA&#10;CAAAACEADH2GZ90AAAAKAQAADwAAAGRycy9kb3ducmV2LnhtbEyPwU7DMBBE70j8g7VI3KjdRDIh&#10;xKlQJS5waqg4u/E2iYjXUey04e9ZTnAczWjmTbVb/SguOMchkIHtRoFAaoMbqDNw/Hh9KEDEZMnZ&#10;MRAa+MYIu/r2prKlC1c64KVJneASiqU10Kc0lVLGtkdv4yZMSOydw+xtYjl30s32yuV+lJlSWno7&#10;EC/0dsJ9j+1Xs3gDn8XBdcf1rfHv+bI/Zzr6NUVj7u/Wl2cQCdf0F4ZffEaHmplOYSEXxWhA5zl/&#10;SWwUGgQHnh51BuJkIFNbBbKu5P8L9Q8AAAD//wMAUEsBAi0AFAAGAAgAAAAhALaDOJL+AAAA4QEA&#10;ABMAAAAAAAAAAAAAAAAAAAAAAFtDb250ZW50X1R5cGVzXS54bWxQSwECLQAUAAYACAAAACEAOP0h&#10;/9YAAACUAQAACwAAAAAAAAAAAAAAAAAvAQAAX3JlbHMvLnJlbHNQSwECLQAUAAYACAAAACEAn9kW&#10;WIQCAABoBQAADgAAAAAAAAAAAAAAAAAuAgAAZHJzL2Uyb0RvYy54bWxQSwECLQAUAAYACAAAACEA&#10;DH2GZ90AAAAKAQAADwAAAAAAAAAAAAAAAADeBAAAZHJzL2Rvd25yZXYueG1sUEsFBgAAAAAEAAQA&#10;8wAAAOgFAAAAAA==&#10;" filled="f" strokecolor="black [3213]" strokeweight=".5pt"/>
            </w:pict>
          </mc:Fallback>
        </mc:AlternateContent>
      </w:r>
    </w:p>
    <w:p w14:paraId="786B9682" w14:textId="34E3DAAD" w:rsidR="00020516" w:rsidRPr="00482925" w:rsidRDefault="00177835" w:rsidP="00053D18">
      <w:pPr>
        <w:spacing w:line="280" w:lineRule="exact"/>
        <w:ind w:firstLineChars="3000" w:firstLine="6600"/>
        <w:rPr>
          <w:rFonts w:ascii="UD デジタル 教科書体 N-R" w:eastAsia="UD デジタル 教科書体 N-R" w:hAnsi="ＭＳ 明朝"/>
          <w:sz w:val="22"/>
          <w:szCs w:val="22"/>
        </w:rPr>
      </w:pPr>
      <w:r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>富山県合唱連盟</w:t>
      </w:r>
      <w:r w:rsidR="00020516"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>事務局</w:t>
      </w:r>
    </w:p>
    <w:p w14:paraId="5279ECD7" w14:textId="77777777" w:rsidR="00BD4417" w:rsidRPr="00482925" w:rsidRDefault="00020516" w:rsidP="00053D18">
      <w:pPr>
        <w:spacing w:line="280" w:lineRule="exact"/>
        <w:ind w:firstLineChars="3000" w:firstLine="6600"/>
        <w:rPr>
          <w:rFonts w:ascii="UD デジタル 教科書体 N-R" w:eastAsia="UD デジタル 教科書体 N-R" w:hAnsi="ＭＳ 明朝"/>
          <w:sz w:val="22"/>
          <w:szCs w:val="22"/>
        </w:rPr>
      </w:pPr>
      <w:r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>〒</w:t>
      </w:r>
      <w:r w:rsidR="00177835"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>930-0094</w:t>
      </w:r>
    </w:p>
    <w:p w14:paraId="2A7FD870" w14:textId="77777777" w:rsidR="00BD4417" w:rsidRPr="00482925" w:rsidRDefault="00177835" w:rsidP="00053D18">
      <w:pPr>
        <w:spacing w:line="280" w:lineRule="exact"/>
        <w:ind w:firstLineChars="3000" w:firstLine="6600"/>
        <w:rPr>
          <w:rFonts w:ascii="UD デジタル 教科書体 N-R" w:eastAsia="UD デジタル 教科書体 N-R" w:hAnsi="ＭＳ 明朝"/>
          <w:sz w:val="22"/>
          <w:szCs w:val="22"/>
        </w:rPr>
      </w:pPr>
      <w:r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>富山県富山市安住町2-14</w:t>
      </w:r>
    </w:p>
    <w:p w14:paraId="059EFC7C" w14:textId="77777777" w:rsidR="00020516" w:rsidRPr="00482925" w:rsidRDefault="00CD2710" w:rsidP="00CD2710">
      <w:pPr>
        <w:spacing w:line="280" w:lineRule="exact"/>
        <w:ind w:firstLineChars="3000" w:firstLine="6600"/>
        <w:rPr>
          <w:rFonts w:ascii="UD デジタル 教科書体 N-R" w:eastAsia="UD デジタル 教科書体 N-R" w:hAnsi="ＭＳ 明朝"/>
          <w:sz w:val="22"/>
          <w:szCs w:val="22"/>
        </w:rPr>
      </w:pPr>
      <w:r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>北日本新聞社事業局</w:t>
      </w:r>
      <w:r w:rsidR="00020516"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>内</w:t>
      </w:r>
    </w:p>
    <w:p w14:paraId="3F48D293" w14:textId="77777777" w:rsidR="00020516" w:rsidRPr="00482925" w:rsidRDefault="00020516" w:rsidP="00053D18">
      <w:pPr>
        <w:spacing w:line="280" w:lineRule="exact"/>
        <w:ind w:firstLineChars="3000" w:firstLine="6600"/>
        <w:rPr>
          <w:rFonts w:ascii="UD デジタル 教科書体 N-R" w:eastAsia="UD デジタル 教科書体 N-R" w:hAnsi="ＭＳ 明朝"/>
          <w:sz w:val="22"/>
          <w:szCs w:val="22"/>
        </w:rPr>
      </w:pPr>
      <w:r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 xml:space="preserve">TEL　</w:t>
      </w:r>
      <w:r w:rsidR="00177835"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 xml:space="preserve">　 076</w:t>
      </w:r>
      <w:r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>-</w:t>
      </w:r>
      <w:r w:rsidR="00177835"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>445-3355</w:t>
      </w:r>
    </w:p>
    <w:p w14:paraId="67C32DB6" w14:textId="3E26BC93" w:rsidR="00020516" w:rsidRPr="00482925" w:rsidRDefault="00020516" w:rsidP="00053D18">
      <w:pPr>
        <w:spacing w:line="280" w:lineRule="exact"/>
        <w:ind w:firstLineChars="3000" w:firstLine="6600"/>
        <w:rPr>
          <w:rFonts w:ascii="UD デジタル 教科書体 N-R" w:eastAsia="UD デジタル 教科書体 N-R" w:hAnsi="ＭＳ 明朝"/>
          <w:sz w:val="22"/>
          <w:szCs w:val="22"/>
        </w:rPr>
      </w:pPr>
      <w:r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>E-mail</w:t>
      </w:r>
      <w:r w:rsidR="00267D6F">
        <w:rPr>
          <w:rFonts w:ascii="UD デジタル 教科書体 N-R" w:eastAsia="UD デジタル 教科書体 N-R" w:hAnsi="ＭＳ 明朝" w:hint="eastAsia"/>
          <w:sz w:val="22"/>
          <w:szCs w:val="22"/>
        </w:rPr>
        <w:t xml:space="preserve">　</w:t>
      </w:r>
      <w:r w:rsidR="00177835"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>info</w:t>
      </w:r>
      <w:r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>@</w:t>
      </w:r>
      <w:r w:rsidR="00177835"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>toyama-jca</w:t>
      </w:r>
      <w:r w:rsidR="00BD4417"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>.</w:t>
      </w:r>
      <w:r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>com</w:t>
      </w:r>
    </w:p>
    <w:p w14:paraId="45BD96ED" w14:textId="77777777" w:rsidR="00020516" w:rsidRPr="00482925" w:rsidRDefault="00020516" w:rsidP="00F4055D">
      <w:pPr>
        <w:spacing w:line="200" w:lineRule="exact"/>
        <w:jc w:val="right"/>
        <w:rPr>
          <w:rFonts w:ascii="UD デジタル 教科書体 N-R" w:eastAsia="UD デジタル 教科書体 N-R" w:hAnsi="ＭＳ 明朝"/>
          <w:sz w:val="22"/>
          <w:szCs w:val="22"/>
        </w:rPr>
      </w:pPr>
    </w:p>
    <w:p w14:paraId="1553ECF3" w14:textId="77777777" w:rsidR="00020516" w:rsidRPr="00482925" w:rsidRDefault="00053D18" w:rsidP="00020516">
      <w:pPr>
        <w:rPr>
          <w:rFonts w:ascii="UD デジタル 教科書体 N-R" w:eastAsia="UD デジタル 教科書体 N-R" w:hAnsi="ＭＳ 明朝"/>
          <w:sz w:val="22"/>
          <w:szCs w:val="22"/>
        </w:rPr>
      </w:pPr>
      <w:r w:rsidRPr="00482925">
        <w:rPr>
          <w:rFonts w:ascii="UD デジタル 教科書体 N-R" w:eastAsia="UD デジタル 教科書体 N-R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0A544" wp14:editId="13D1086F">
                <wp:simplePos x="0" y="0"/>
                <wp:positionH relativeFrom="margin">
                  <wp:align>center</wp:align>
                </wp:positionH>
                <wp:positionV relativeFrom="paragraph">
                  <wp:posOffset>138430</wp:posOffset>
                </wp:positionV>
                <wp:extent cx="7200000" cy="0"/>
                <wp:effectExtent l="0" t="0" r="2032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07C4FC7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9pt" to="566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5wb9gEAACgEAAAOAAAAZHJzL2Uyb0RvYy54bWysU82O0zAQviPxDpbvNGkPgKKme9hquSCo&#10;+Lt7nXFjyX+yTZNey5kXgIfgABJHHqaHfY0dO2kKuwgJRA6Wx57vm/k+T5YXvVZkBz5Ia2o6n5WU&#10;gOG2kWZb07dvrh49pSREZhqmrIGa7iHQi9XDB8vOVbCwrVUNeIIkJlSdq2kbo6uKIvAWNAsz68Dg&#10;pbBes4ih3xaNZx2ya1UsyvJx0VnfOG85hICn6+GSrjK/EMDjSyECRKJqir3FvPq8Xqe1WC1ZtfXM&#10;tZKPbbB/6EIzabDoRLVmkZH3Xt6j0pJ7G6yIM251YYWQHLIGVDMv76h53TIHWQuaE9xkU/h/tPzF&#10;buOJbGq6oMQwjU908/nbzfdPx8PX44ePx8OX4+EHWSSfOhcqTL80Gz9GwW18Et0Lr4lQ0r3DEcg2&#10;oDDSZ5f3k8vQR8Lx8Am+G36U8NNdMVAkKudDfAZWk7SpqZImGcAqtnseIpbF1FNKOlYmrcEq2VxJ&#10;pXKQRgculSc7ho8e+3lqHnG/ZCWSNQvtkNTgbm3jmJhIi6R20Jd3ca9gKPgKBPqFOgaleVLP5Rjn&#10;YOKppDKYnWACm5uAZVb0R+CYn6CQp/hvwBMiV7YmTmAtjfW/q352SQz5JwcG3cmCa9vs88tna3Ac&#10;s6njr5Pm/ec4w88/+OoWAAD//wMAUEsDBBQABgAIAAAAIQCx5uyZ2wAAAAcBAAAPAAAAZHJzL2Rv&#10;d25yZXYueG1sTI/NTsMwEITvlXgHa5G4tU5aCUGIUyEkQKiX/lDO23hJAvE6irdt8va44gDHnRnN&#10;fJsvB9eqE/Wh8WwgnSWgiEtvG64MvO+ep3eggiBbbD2TgZECLIurSY6Z9Wfe0GkrlYolHDI0UIt0&#10;mdahrMlhmPmOOHqfvnco8ewrbXs8x3LX6nmS3GqHDceFGjt6qqn83h6dARG3Rj+u9+PbsN+smq+P&#10;1e71xZib6+HxAZTQIH9huOBHdCgi08Ef2QbVGoiPiIF5GvkvbrpY3IM6/Cq6yPV//uIHAAD//wMA&#10;UEsBAi0AFAAGAAgAAAAhALaDOJL+AAAA4QEAABMAAAAAAAAAAAAAAAAAAAAAAFtDb250ZW50X1R5&#10;cGVzXS54bWxQSwECLQAUAAYACAAAACEAOP0h/9YAAACUAQAACwAAAAAAAAAAAAAAAAAvAQAAX3Jl&#10;bHMvLnJlbHNQSwECLQAUAAYACAAAACEAViOcG/YBAAAoBAAADgAAAAAAAAAAAAAAAAAuAgAAZHJz&#10;L2Uyb0RvYy54bWxQSwECLQAUAAYACAAAACEAsebsmdsAAAAHAQAADwAAAAAAAAAAAAAAAABQBAAA&#10;ZHJzL2Rvd25yZXYueG1sUEsFBgAAAAAEAAQA8wAAAFgFAAAAAA==&#10;" strokecolor="black [3213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4FB5DA80" w14:textId="77777777" w:rsidR="003F0CA3" w:rsidRPr="00482925" w:rsidRDefault="003F0CA3" w:rsidP="00F4055D">
      <w:pPr>
        <w:spacing w:line="200" w:lineRule="exact"/>
        <w:rPr>
          <w:rFonts w:ascii="UD デジタル 教科書体 N-R" w:eastAsia="UD デジタル 教科書体 N-R" w:hAnsi="ＭＳ 明朝"/>
          <w:sz w:val="22"/>
          <w:szCs w:val="22"/>
        </w:rPr>
      </w:pPr>
    </w:p>
    <w:p w14:paraId="0E8C517F" w14:textId="4DFE6DF4" w:rsidR="00EA2199" w:rsidRPr="00482925" w:rsidRDefault="00EA2199" w:rsidP="00EA2199">
      <w:pPr>
        <w:jc w:val="center"/>
        <w:rPr>
          <w:rFonts w:ascii="UD デジタル 教科書体 N-R" w:eastAsia="UD デジタル 教科書体 N-R" w:hAnsi="ＭＳ 明朝"/>
          <w:sz w:val="22"/>
          <w:szCs w:val="22"/>
        </w:rPr>
      </w:pPr>
      <w:r w:rsidRPr="00482925">
        <w:rPr>
          <w:rFonts w:ascii="UD デジタル 教科書体 N-R" w:eastAsia="UD デジタル 教科書体 N-R" w:hAnsi="ＭＳ 明朝" w:hint="eastAsia"/>
          <w:sz w:val="28"/>
          <w:szCs w:val="22"/>
        </w:rPr>
        <w:t>富山県合唱連盟個人会員入会申込書</w:t>
      </w:r>
    </w:p>
    <w:p w14:paraId="381F2551" w14:textId="711BB79E" w:rsidR="001E663F" w:rsidRPr="00482925" w:rsidRDefault="000D7D82" w:rsidP="001E663F">
      <w:pPr>
        <w:spacing w:line="280" w:lineRule="exact"/>
        <w:jc w:val="right"/>
        <w:rPr>
          <w:rFonts w:ascii="UD デジタル 教科書体 N-R" w:eastAsia="UD デジタル 教科書体 N-R" w:hAnsi="ＭＳ 明朝"/>
          <w:sz w:val="22"/>
          <w:szCs w:val="22"/>
        </w:rPr>
      </w:pPr>
      <w:r>
        <w:rPr>
          <w:rFonts w:ascii="UD デジタル 教科書体 N-R" w:eastAsia="UD デジタル 教科書体 N-R" w:hAnsi="ＭＳ 明朝" w:hint="eastAsia"/>
          <w:sz w:val="22"/>
          <w:szCs w:val="22"/>
        </w:rPr>
        <w:t xml:space="preserve">　</w:t>
      </w:r>
      <w:r w:rsidR="00EA2199"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>年　　月　　日</w:t>
      </w:r>
    </w:p>
    <w:p w14:paraId="1DE76666" w14:textId="77777777" w:rsidR="00EA2199" w:rsidRPr="00482925" w:rsidRDefault="00EA2199" w:rsidP="00482925">
      <w:pPr>
        <w:spacing w:line="280" w:lineRule="exact"/>
        <w:ind w:firstLineChars="100" w:firstLine="220"/>
        <w:jc w:val="left"/>
        <w:rPr>
          <w:rFonts w:ascii="UD デジタル 教科書体 N-R" w:eastAsia="UD デジタル 教科書体 N-R" w:hAnsi="ＭＳ 明朝"/>
          <w:sz w:val="22"/>
          <w:szCs w:val="22"/>
        </w:rPr>
      </w:pPr>
      <w:r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>富山県合唱連盟</w:t>
      </w:r>
    </w:p>
    <w:p w14:paraId="515025F4" w14:textId="77777777" w:rsidR="00EA2199" w:rsidRPr="00482925" w:rsidRDefault="00EA2199" w:rsidP="001E663F">
      <w:pPr>
        <w:spacing w:line="280" w:lineRule="exact"/>
        <w:jc w:val="left"/>
        <w:rPr>
          <w:rFonts w:ascii="UD デジタル 教科書体 N-R" w:eastAsia="UD デジタル 教科書体 N-R" w:hAnsi="ＭＳ 明朝"/>
          <w:sz w:val="22"/>
          <w:szCs w:val="22"/>
        </w:rPr>
      </w:pPr>
      <w:r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 xml:space="preserve">　理事長　中井　隆司　様</w:t>
      </w:r>
    </w:p>
    <w:p w14:paraId="0ACCE5C0" w14:textId="77777777" w:rsidR="00020516" w:rsidRPr="00482925" w:rsidRDefault="00020516" w:rsidP="00F4055D">
      <w:pPr>
        <w:spacing w:line="240" w:lineRule="exact"/>
        <w:rPr>
          <w:rFonts w:ascii="UD デジタル 教科書体 N-R" w:eastAsia="UD デジタル 教科書体 N-R" w:hAnsi="ＭＳ 明朝"/>
          <w:sz w:val="22"/>
          <w:szCs w:val="22"/>
        </w:rPr>
      </w:pPr>
      <w:r w:rsidRPr="00482925">
        <w:rPr>
          <w:rFonts w:ascii="UD デジタル 教科書体 N-R" w:eastAsia="UD デジタル 教科書体 N-R" w:hAnsi="ＭＳ 明朝" w:hint="eastAsia"/>
          <w:sz w:val="22"/>
          <w:szCs w:val="22"/>
        </w:rPr>
        <w:t xml:space="preserve">　　　　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8"/>
        <w:gridCol w:w="7654"/>
      </w:tblGrid>
      <w:tr w:rsidR="00D41685" w:rsidRPr="00482925" w14:paraId="05DD88EF" w14:textId="77777777" w:rsidTr="007214E4">
        <w:trPr>
          <w:cantSplit/>
          <w:trHeight w:val="397"/>
          <w:jc w:val="center"/>
        </w:trPr>
        <w:tc>
          <w:tcPr>
            <w:tcW w:w="1408" w:type="dxa"/>
            <w:vMerge w:val="restart"/>
            <w:vAlign w:val="center"/>
          </w:tcPr>
          <w:p w14:paraId="71969DA3" w14:textId="77777777" w:rsidR="00020516" w:rsidRPr="00482925" w:rsidRDefault="00020516" w:rsidP="00376C9F">
            <w:pPr>
              <w:pStyle w:val="a3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482925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お名前</w:t>
            </w:r>
          </w:p>
        </w:tc>
        <w:tc>
          <w:tcPr>
            <w:tcW w:w="7654" w:type="dxa"/>
            <w:tcBorders>
              <w:bottom w:val="dashSmallGap" w:sz="4" w:space="0" w:color="auto"/>
            </w:tcBorders>
            <w:vAlign w:val="center"/>
          </w:tcPr>
          <w:p w14:paraId="3A2A5A78" w14:textId="77777777" w:rsidR="00020516" w:rsidRPr="00482925" w:rsidRDefault="00177835" w:rsidP="00177835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482925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ふりがな</w:t>
            </w:r>
          </w:p>
        </w:tc>
      </w:tr>
      <w:tr w:rsidR="00D41685" w:rsidRPr="00482925" w14:paraId="1BC2DCD3" w14:textId="77777777" w:rsidTr="007214E4">
        <w:trPr>
          <w:cantSplit/>
          <w:trHeight w:val="567"/>
          <w:jc w:val="center"/>
        </w:trPr>
        <w:tc>
          <w:tcPr>
            <w:tcW w:w="1408" w:type="dxa"/>
            <w:vMerge/>
          </w:tcPr>
          <w:p w14:paraId="1EDAFC69" w14:textId="77777777" w:rsidR="00020516" w:rsidRPr="00482925" w:rsidRDefault="00020516" w:rsidP="00376C9F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2121BD7" w14:textId="77777777" w:rsidR="00020516" w:rsidRPr="00482925" w:rsidRDefault="00020516" w:rsidP="00177835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</w:tr>
      <w:tr w:rsidR="00D41685" w:rsidRPr="00482925" w14:paraId="2AC9752D" w14:textId="77777777" w:rsidTr="007214E4">
        <w:trPr>
          <w:cantSplit/>
          <w:trHeight w:val="397"/>
          <w:jc w:val="center"/>
        </w:trPr>
        <w:tc>
          <w:tcPr>
            <w:tcW w:w="1408" w:type="dxa"/>
            <w:vMerge w:val="restart"/>
            <w:vAlign w:val="center"/>
          </w:tcPr>
          <w:p w14:paraId="1D9E5CB4" w14:textId="77777777" w:rsidR="001E663F" w:rsidRPr="00482925" w:rsidRDefault="001E663F" w:rsidP="00376C9F">
            <w:pPr>
              <w:pStyle w:val="a3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482925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ご住所</w:t>
            </w:r>
          </w:p>
        </w:tc>
        <w:tc>
          <w:tcPr>
            <w:tcW w:w="7654" w:type="dxa"/>
            <w:tcBorders>
              <w:bottom w:val="nil"/>
            </w:tcBorders>
            <w:vAlign w:val="center"/>
          </w:tcPr>
          <w:p w14:paraId="5F5714E5" w14:textId="77777777" w:rsidR="001E663F" w:rsidRPr="00482925" w:rsidRDefault="001E663F" w:rsidP="00177835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482925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 xml:space="preserve">〒　　　－　　　　</w:t>
            </w:r>
          </w:p>
        </w:tc>
      </w:tr>
      <w:tr w:rsidR="00D41685" w:rsidRPr="00482925" w14:paraId="7CE45761" w14:textId="77777777" w:rsidTr="007214E4">
        <w:trPr>
          <w:cantSplit/>
          <w:trHeight w:val="567"/>
          <w:jc w:val="center"/>
        </w:trPr>
        <w:tc>
          <w:tcPr>
            <w:tcW w:w="1408" w:type="dxa"/>
            <w:vMerge/>
            <w:vAlign w:val="center"/>
          </w:tcPr>
          <w:p w14:paraId="0DA10CFA" w14:textId="77777777" w:rsidR="001E663F" w:rsidRPr="00482925" w:rsidRDefault="001E663F" w:rsidP="00376C9F">
            <w:pPr>
              <w:pStyle w:val="a3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14:paraId="767B8D30" w14:textId="77777777" w:rsidR="001E663F" w:rsidRPr="00482925" w:rsidRDefault="001E663F" w:rsidP="00177835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</w:tr>
      <w:tr w:rsidR="00D41685" w:rsidRPr="00482925" w14:paraId="5C12A058" w14:textId="77777777" w:rsidTr="007214E4">
        <w:trPr>
          <w:cantSplit/>
          <w:trHeight w:val="567"/>
          <w:jc w:val="center"/>
        </w:trPr>
        <w:tc>
          <w:tcPr>
            <w:tcW w:w="1408" w:type="dxa"/>
            <w:vAlign w:val="center"/>
          </w:tcPr>
          <w:p w14:paraId="5EF928A3" w14:textId="77777777" w:rsidR="001E663F" w:rsidRPr="00482925" w:rsidRDefault="001E663F" w:rsidP="00376C9F">
            <w:pPr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482925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ＴＥＬ</w:t>
            </w:r>
          </w:p>
        </w:tc>
        <w:tc>
          <w:tcPr>
            <w:tcW w:w="7654" w:type="dxa"/>
            <w:vAlign w:val="center"/>
          </w:tcPr>
          <w:p w14:paraId="1798CD8F" w14:textId="77777777" w:rsidR="001E663F" w:rsidRPr="00482925" w:rsidRDefault="001E663F" w:rsidP="00177835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</w:tr>
      <w:tr w:rsidR="00D41685" w:rsidRPr="00482925" w14:paraId="139327C0" w14:textId="77777777" w:rsidTr="007214E4">
        <w:trPr>
          <w:cantSplit/>
          <w:trHeight w:val="567"/>
          <w:jc w:val="center"/>
        </w:trPr>
        <w:tc>
          <w:tcPr>
            <w:tcW w:w="1408" w:type="dxa"/>
            <w:vAlign w:val="center"/>
          </w:tcPr>
          <w:p w14:paraId="519E2F0D" w14:textId="77777777" w:rsidR="001E663F" w:rsidRPr="00482925" w:rsidRDefault="001E663F" w:rsidP="00376C9F">
            <w:pPr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482925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7654" w:type="dxa"/>
            <w:vAlign w:val="center"/>
          </w:tcPr>
          <w:p w14:paraId="3C7FF2D2" w14:textId="77777777" w:rsidR="001E663F" w:rsidRPr="00482925" w:rsidRDefault="001E663F" w:rsidP="00177835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</w:tr>
    </w:tbl>
    <w:p w14:paraId="0F68B2D7" w14:textId="77777777" w:rsidR="00A13BC1" w:rsidRPr="00482925" w:rsidRDefault="00A13BC1">
      <w:pPr>
        <w:rPr>
          <w:rFonts w:ascii="UD デジタル 教科書体 N-R" w:eastAsia="UD デジタル 教科書体 N-R" w:hAnsi="ＭＳ 明朝"/>
          <w:sz w:val="22"/>
          <w:szCs w:val="22"/>
        </w:rPr>
      </w:pPr>
    </w:p>
    <w:sectPr w:rsidR="009B73FA" w:rsidRPr="00482925" w:rsidSect="00A13BC1">
      <w:pgSz w:w="11906" w:h="16838" w:code="9"/>
      <w:pgMar w:top="1134" w:right="1134" w:bottom="295" w:left="1134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64F4" w14:textId="77777777" w:rsidR="00AD0F41" w:rsidRDefault="00AD0F41" w:rsidP="00370B67">
      <w:r>
        <w:separator/>
      </w:r>
    </w:p>
  </w:endnote>
  <w:endnote w:type="continuationSeparator" w:id="0">
    <w:p w14:paraId="21E2D75F" w14:textId="77777777" w:rsidR="00AD0F41" w:rsidRDefault="00AD0F41" w:rsidP="0037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altName w:val="Yu Gothic"/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CA0BE" w14:textId="77777777" w:rsidR="00AD0F41" w:rsidRDefault="00AD0F41" w:rsidP="00370B67">
      <w:r>
        <w:separator/>
      </w:r>
    </w:p>
  </w:footnote>
  <w:footnote w:type="continuationSeparator" w:id="0">
    <w:p w14:paraId="3B9AC9FF" w14:textId="77777777" w:rsidR="00AD0F41" w:rsidRDefault="00AD0F41" w:rsidP="00370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516"/>
    <w:rsid w:val="00005451"/>
    <w:rsid w:val="00020516"/>
    <w:rsid w:val="000267CF"/>
    <w:rsid w:val="00045AB7"/>
    <w:rsid w:val="00053D18"/>
    <w:rsid w:val="00080A39"/>
    <w:rsid w:val="000D7D82"/>
    <w:rsid w:val="000E5352"/>
    <w:rsid w:val="00177835"/>
    <w:rsid w:val="001915EB"/>
    <w:rsid w:val="001C1D98"/>
    <w:rsid w:val="001D2E7B"/>
    <w:rsid w:val="001E663F"/>
    <w:rsid w:val="00267D6F"/>
    <w:rsid w:val="00370B67"/>
    <w:rsid w:val="00386B8F"/>
    <w:rsid w:val="00386FDC"/>
    <w:rsid w:val="003A4B96"/>
    <w:rsid w:val="003F0CA3"/>
    <w:rsid w:val="00482925"/>
    <w:rsid w:val="004A6029"/>
    <w:rsid w:val="00606C9D"/>
    <w:rsid w:val="007214E4"/>
    <w:rsid w:val="00727269"/>
    <w:rsid w:val="007E2BE5"/>
    <w:rsid w:val="009F02F1"/>
    <w:rsid w:val="00A13BC1"/>
    <w:rsid w:val="00A2709E"/>
    <w:rsid w:val="00A8076B"/>
    <w:rsid w:val="00A83571"/>
    <w:rsid w:val="00AB453D"/>
    <w:rsid w:val="00AD0F41"/>
    <w:rsid w:val="00B772E0"/>
    <w:rsid w:val="00BD4417"/>
    <w:rsid w:val="00CD2710"/>
    <w:rsid w:val="00D41685"/>
    <w:rsid w:val="00EA2199"/>
    <w:rsid w:val="00F4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C92DA6"/>
  <w15:chartTrackingRefBased/>
  <w15:docId w15:val="{18255AFB-748F-48E6-A04E-0A695DE6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516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20516"/>
    <w:pPr>
      <w:jc w:val="center"/>
    </w:pPr>
  </w:style>
  <w:style w:type="character" w:customStyle="1" w:styleId="a4">
    <w:name w:val="記 (文字)"/>
    <w:basedOn w:val="a0"/>
    <w:link w:val="a3"/>
    <w:rsid w:val="00020516"/>
    <w:rPr>
      <w:rFonts w:ascii="ＭＳ 明朝" w:eastAsia="ＭＳ 明朝" w:hAnsi="Century" w:cs="Times New Roman"/>
      <w:sz w:val="20"/>
      <w:szCs w:val="24"/>
    </w:rPr>
  </w:style>
  <w:style w:type="paragraph" w:styleId="a5">
    <w:name w:val="Closing"/>
    <w:basedOn w:val="a"/>
    <w:link w:val="a6"/>
    <w:rsid w:val="00020516"/>
    <w:pPr>
      <w:jc w:val="right"/>
    </w:pPr>
  </w:style>
  <w:style w:type="character" w:customStyle="1" w:styleId="a6">
    <w:name w:val="結語 (文字)"/>
    <w:basedOn w:val="a0"/>
    <w:link w:val="a5"/>
    <w:rsid w:val="00020516"/>
    <w:rPr>
      <w:rFonts w:ascii="ＭＳ 明朝" w:eastAsia="ＭＳ 明朝" w:hAnsi="Century" w:cs="Times New Roman"/>
      <w:sz w:val="20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080A39"/>
  </w:style>
  <w:style w:type="character" w:customStyle="1" w:styleId="a8">
    <w:name w:val="日付 (文字)"/>
    <w:basedOn w:val="a0"/>
    <w:link w:val="a7"/>
    <w:uiPriority w:val="99"/>
    <w:semiHidden/>
    <w:rsid w:val="00080A39"/>
    <w:rPr>
      <w:rFonts w:ascii="ＭＳ 明朝" w:eastAsia="ＭＳ 明朝" w:hAnsi="Century" w:cs="Times New Roman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41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168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70B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70B67"/>
    <w:rPr>
      <w:rFonts w:ascii="ＭＳ 明朝" w:eastAsia="ＭＳ 明朝" w:hAnsi="Century" w:cs="Times New Roman"/>
      <w:sz w:val="20"/>
      <w:szCs w:val="24"/>
    </w:rPr>
  </w:style>
  <w:style w:type="paragraph" w:styleId="ad">
    <w:name w:val="footer"/>
    <w:basedOn w:val="a"/>
    <w:link w:val="ae"/>
    <w:uiPriority w:val="99"/>
    <w:unhideWhenUsed/>
    <w:rsid w:val="00370B6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70B67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廣本　浩太</dc:creator>
  <cp:keywords/>
  <dc:description/>
  <cp:lastModifiedBy>廣本 浩太</cp:lastModifiedBy>
  <cp:revision>26</cp:revision>
  <cp:lastPrinted>2023-09-02T07:14:00Z</cp:lastPrinted>
  <dcterms:created xsi:type="dcterms:W3CDTF">2020-03-16T23:57:00Z</dcterms:created>
  <dcterms:modified xsi:type="dcterms:W3CDTF">2023-09-02T07:14:00Z</dcterms:modified>
</cp:coreProperties>
</file>